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791A0113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E84B1F">
              <w:rPr>
                <w:rFonts w:ascii="Open Sans" w:eastAsia="Times New Roman" w:hAnsi="Open Sans" w:cs="Open Sans"/>
                <w:sz w:val="24"/>
                <w:szCs w:val="24"/>
              </w:rPr>
              <w:t xml:space="preserve">October </w:t>
            </w:r>
            <w:r w:rsidR="00EB4523">
              <w:rPr>
                <w:rFonts w:ascii="Open Sans" w:eastAsia="Times New Roman" w:hAnsi="Open Sans" w:cs="Open Sans"/>
                <w:sz w:val="24"/>
                <w:szCs w:val="24"/>
              </w:rPr>
              <w:t>11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165FE6E7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10:0</w:t>
            </w:r>
            <w:r w:rsidR="008B1B32">
              <w:rPr>
                <w:rFonts w:ascii="Open Sans" w:eastAsia="Times New Roman" w:hAnsi="Open Sans" w:cs="Open Sans"/>
                <w:sz w:val="24"/>
                <w:szCs w:val="24"/>
              </w:rPr>
              <w:t>2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562EC3A4" w14:textId="7E02C730" w:rsidR="007161F7" w:rsidRDefault="0034355C" w:rsidP="007161F7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Linh Bui (PH), </w:t>
      </w:r>
      <w:r w:rsidR="00646AB2">
        <w:rPr>
          <w:rFonts w:ascii="Open Sans" w:eastAsia="Times New Roman" w:hAnsi="Open Sans" w:cs="Open Sans"/>
        </w:rPr>
        <w:t>Sarah Forester (CHEM)</w:t>
      </w:r>
      <w:r w:rsidR="00B41782">
        <w:rPr>
          <w:rFonts w:ascii="Open Sans" w:eastAsia="Times New Roman" w:hAnsi="Open Sans" w:cs="Open Sans"/>
        </w:rPr>
        <w:t xml:space="preserve">, </w:t>
      </w:r>
      <w:r w:rsidR="001F70FC">
        <w:rPr>
          <w:rFonts w:ascii="Open Sans" w:eastAsia="Times New Roman" w:hAnsi="Open Sans" w:cs="Open Sans"/>
        </w:rPr>
        <w:t>Brian Ryals (MATH), Denise Gilliland (NURS),</w:t>
      </w:r>
      <w:r w:rsidR="00B41782">
        <w:rPr>
          <w:rFonts w:ascii="Open Sans" w:eastAsia="Times New Roman" w:hAnsi="Open Sans" w:cs="Open Sans"/>
        </w:rPr>
        <w:t xml:space="preserve"> </w:t>
      </w:r>
      <w:r w:rsidR="00646AB2" w:rsidRPr="0034355C">
        <w:rPr>
          <w:rFonts w:ascii="Open Sans" w:eastAsia="Times New Roman" w:hAnsi="Open Sans" w:cs="Open Sans"/>
        </w:rPr>
        <w:t>Cark Kloock (BIOL)</w:t>
      </w:r>
      <w:r w:rsidR="007161F7">
        <w:rPr>
          <w:rFonts w:ascii="Open Sans" w:eastAsia="Times New Roman" w:hAnsi="Open Sans" w:cs="Open Sans"/>
        </w:rPr>
        <w:t>,</w:t>
      </w:r>
      <w:r w:rsidR="007161F7" w:rsidRPr="007161F7">
        <w:rPr>
          <w:rFonts w:ascii="Open Sans" w:eastAsia="Times New Roman" w:hAnsi="Open Sans" w:cs="Open Sans"/>
        </w:rPr>
        <w:t xml:space="preserve"> </w:t>
      </w:r>
      <w:r w:rsidR="007161F7">
        <w:rPr>
          <w:rFonts w:ascii="Open Sans" w:eastAsia="Times New Roman" w:hAnsi="Open Sans" w:cs="Open Sans"/>
        </w:rPr>
        <w:t>Chris Krugh (GEOL)</w:t>
      </w:r>
      <w:r w:rsidR="00FA5AA8">
        <w:rPr>
          <w:rFonts w:ascii="Open Sans" w:eastAsia="Times New Roman" w:hAnsi="Open Sans" w:cs="Open Sans"/>
        </w:rPr>
        <w:t>, Vincent On (CEE/CS)</w:t>
      </w:r>
    </w:p>
    <w:p w14:paraId="6D57ECA7" w14:textId="266F466F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11EC199" w14:textId="18E226EF" w:rsidR="0034355C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Maria Chavez (Admin Support) </w:t>
      </w:r>
    </w:p>
    <w:p w14:paraId="6190D233" w14:textId="77777777" w:rsidR="00EB4523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1D3FA6C1" w14:textId="77777777" w:rsidR="00A40325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 xml:space="preserve">Absent: </w:t>
      </w:r>
    </w:p>
    <w:p w14:paraId="69D75F91" w14:textId="77777777" w:rsidR="00FA5AA8" w:rsidRDefault="00FA5AA8" w:rsidP="00FA5AA8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Alberto Cruz (CEE/CS) | Vincent On attended for CEE/CS</w:t>
      </w:r>
    </w:p>
    <w:p w14:paraId="40445137" w14:textId="5D7C166D" w:rsidR="00FA5AA8" w:rsidRDefault="00FA5AA8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Tat Acharya (P&amp;E)</w:t>
      </w:r>
    </w:p>
    <w:p w14:paraId="2FF6F036" w14:textId="787CE7D5" w:rsidR="00EB4523" w:rsidRPr="00EB4523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 w:rsidRPr="0034355C">
        <w:rPr>
          <w:rFonts w:ascii="Open Sans" w:eastAsia="Times New Roman" w:hAnsi="Open Sans" w:cs="Open Sans"/>
        </w:rPr>
        <w:t>Karlo Lopez (Dean’s Office)</w:t>
      </w:r>
    </w:p>
    <w:p w14:paraId="3C1E2615" w14:textId="15EDDF00" w:rsidR="00EA2313" w:rsidRDefault="0034355C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 </w:t>
      </w:r>
    </w:p>
    <w:p w14:paraId="66156088" w14:textId="054B7D9A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5D252AD4" w14:textId="2025EE2D" w:rsidR="00EA2313" w:rsidRPr="00D4282F" w:rsidRDefault="00EB4523" w:rsidP="00EA23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10.04</w:t>
      </w:r>
      <w:r w:rsidR="00EA2313">
        <w:rPr>
          <w:rFonts w:ascii="Open Sans" w:eastAsia="Times New Roman" w:hAnsi="Open Sans" w:cs="Open Sans"/>
        </w:rPr>
        <w:t>.24 | Meeting minutes approved</w:t>
      </w:r>
    </w:p>
    <w:p w14:paraId="741CA1D1" w14:textId="75E8F6A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21358B68" w:rsidR="0034355C" w:rsidRDefault="00E84B1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10.</w:t>
      </w:r>
      <w:r w:rsidR="00EB4523">
        <w:rPr>
          <w:rFonts w:ascii="Open Sans" w:eastAsia="Times New Roman" w:hAnsi="Open Sans" w:cs="Open Sans"/>
        </w:rPr>
        <w:t>11</w:t>
      </w:r>
      <w:r w:rsidR="00646AB2">
        <w:rPr>
          <w:rFonts w:ascii="Open Sans" w:eastAsia="Times New Roman" w:hAnsi="Open Sans" w:cs="Open Sans"/>
        </w:rPr>
        <w:t>.24 | Approved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28B8FBE" w14:textId="79709193" w:rsidR="008D3A31" w:rsidRPr="008D3A31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128AB4A7" w14:textId="225A1D84" w:rsidR="00EB4523" w:rsidRDefault="00EB4523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Cal-GETC update</w:t>
      </w:r>
      <w:r w:rsidR="003C51C7">
        <w:rPr>
          <w:rFonts w:ascii="Open Sans" w:eastAsia="Times New Roman" w:hAnsi="Open Sans" w:cs="Open Sans"/>
          <w:sz w:val="24"/>
          <w:szCs w:val="24"/>
        </w:rPr>
        <w:t xml:space="preserve"> | No updates, waiting for departments to meet again. </w:t>
      </w:r>
    </w:p>
    <w:p w14:paraId="390C4D96" w14:textId="6B6F7E1C" w:rsidR="00E84B1F" w:rsidRDefault="00E84B1F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E84B1F">
        <w:rPr>
          <w:rFonts w:ascii="Open Sans" w:eastAsia="Times New Roman" w:hAnsi="Open Sans" w:cs="Open Sans"/>
          <w:sz w:val="24"/>
          <w:szCs w:val="24"/>
        </w:rPr>
        <w:t>Catalog Deadline for NSME Curriculum Committee</w:t>
      </w:r>
      <w:r w:rsidR="003C51C7">
        <w:rPr>
          <w:rFonts w:ascii="Open Sans" w:eastAsia="Times New Roman" w:hAnsi="Open Sans" w:cs="Open Sans"/>
          <w:sz w:val="24"/>
          <w:szCs w:val="24"/>
        </w:rPr>
        <w:t xml:space="preserve"> | to be revisited after departments agree on Cal-GETC updates.</w:t>
      </w:r>
    </w:p>
    <w:p w14:paraId="578DDA07" w14:textId="77777777" w:rsidR="00E84B1F" w:rsidRDefault="00E84B1F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BE10799" w14:textId="77777777" w:rsid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123111F6" w14:textId="08B3B0E6" w:rsidR="00085C94" w:rsidRDefault="00EB4523" w:rsidP="00E84B1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Biology Proposal: Cognate change and updated Catalog Copy</w:t>
      </w:r>
    </w:p>
    <w:p w14:paraId="3E2519C4" w14:textId="3139146A" w:rsidR="00A40325" w:rsidRDefault="00A40325" w:rsidP="00A4032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Cognates </w:t>
      </w:r>
      <w:r w:rsidR="00A33209">
        <w:rPr>
          <w:rFonts w:ascii="Open Sans" w:eastAsia="Times New Roman" w:hAnsi="Open Sans" w:cs="Open Sans"/>
          <w:sz w:val="24"/>
          <w:szCs w:val="24"/>
        </w:rPr>
        <w:t>including CHEM 1600 being added to program emphasis | approved</w:t>
      </w:r>
    </w:p>
    <w:p w14:paraId="6BF2C019" w14:textId="2C4B3018" w:rsidR="00A40325" w:rsidRDefault="00A40325" w:rsidP="00A4032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Name Change </w:t>
      </w:r>
      <w:r w:rsidR="00A33209">
        <w:rPr>
          <w:rFonts w:ascii="Open Sans" w:eastAsia="Times New Roman" w:hAnsi="Open Sans" w:cs="Open Sans"/>
          <w:sz w:val="24"/>
          <w:szCs w:val="24"/>
        </w:rPr>
        <w:t>from concentration to emphasis approved</w:t>
      </w:r>
    </w:p>
    <w:p w14:paraId="770DECD3" w14:textId="15A852E4" w:rsidR="00A33209" w:rsidRDefault="00A33209" w:rsidP="00A4032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>Natural Sciences language description removal | approved</w:t>
      </w:r>
    </w:p>
    <w:p w14:paraId="1E009F92" w14:textId="26CD39E7" w:rsidR="008B1B32" w:rsidRDefault="008B1B32" w:rsidP="00A4032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>Catalog Copy |approved as a 1</w:t>
      </w:r>
      <w:r w:rsidRPr="008B1B32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>
        <w:rPr>
          <w:rFonts w:ascii="Open Sans" w:eastAsia="Times New Roman" w:hAnsi="Open Sans" w:cs="Open Sans"/>
          <w:sz w:val="24"/>
          <w:szCs w:val="24"/>
        </w:rPr>
        <w:t xml:space="preserve"> reading</w:t>
      </w:r>
    </w:p>
    <w:p w14:paraId="70F67CF7" w14:textId="2CBD318C" w:rsidR="008B1B32" w:rsidRDefault="008B1B32" w:rsidP="00A4032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>Clarification for Concentration vs. Emphasis RE: elective courses for Biotechnology program</w:t>
      </w:r>
    </w:p>
    <w:p w14:paraId="0AD12DD2" w14:textId="6B2B234F" w:rsidR="008B1B32" w:rsidRPr="008B1B32" w:rsidRDefault="008B1B32" w:rsidP="00A4032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M. Danforth to be contacted by BIOL department. </w:t>
      </w:r>
    </w:p>
    <w:p w14:paraId="650A5B64" w14:textId="77777777" w:rsidR="00A33209" w:rsidRDefault="00A33209" w:rsidP="00A4032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583FE3D" w14:textId="4D1B513D" w:rsidR="0034355C" w:rsidRPr="00742E6C" w:rsidRDefault="0034355C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42E6C">
        <w:rPr>
          <w:rFonts w:ascii="Open Sans" w:eastAsia="Times New Roman" w:hAnsi="Open Sans" w:cs="Open Sans"/>
          <w:b/>
          <w:bCs/>
          <w:sz w:val="24"/>
          <w:szCs w:val="24"/>
        </w:rPr>
        <w:t>Open Forum: </w:t>
      </w:r>
    </w:p>
    <w:p w14:paraId="7F510C56" w14:textId="557CA4EE" w:rsidR="00AB1FB8" w:rsidRDefault="008B1B3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NURS | preview to next week. American Society of Nursing is updating objectives and NURS dept is updating SLOs and learning objects. No new courses or naming updates.</w:t>
      </w:r>
    </w:p>
    <w:p w14:paraId="31C4F6AD" w14:textId="77777777" w:rsidR="008B1B32" w:rsidRDefault="008B1B3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40770A86" w14:textId="1666B5BA" w:rsidR="008B1B32" w:rsidRDefault="008B1B3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Reminder | B. Ryals will not be here next week. S. Forester to substitute.</w:t>
      </w:r>
    </w:p>
    <w:p w14:paraId="754791FE" w14:textId="77777777" w:rsidR="008B1B32" w:rsidRPr="008B1B32" w:rsidRDefault="008B1B3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1F6FDD6" w14:textId="7A43592B" w:rsidR="0034355C" w:rsidRDefault="0034355C" w:rsidP="00AB1FB8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  <w:r w:rsidR="007161F7">
        <w:rPr>
          <w:rFonts w:ascii="Open Sans" w:eastAsia="Times New Roman" w:hAnsi="Open Sans" w:cs="Open Sans"/>
        </w:rPr>
        <w:t>10</w:t>
      </w:r>
      <w:r w:rsidR="00646AB2">
        <w:rPr>
          <w:rFonts w:ascii="Open Sans" w:eastAsia="Times New Roman" w:hAnsi="Open Sans" w:cs="Open Sans"/>
        </w:rPr>
        <w:t>.</w:t>
      </w:r>
      <w:r w:rsidR="00E84B1F">
        <w:rPr>
          <w:rFonts w:ascii="Open Sans" w:eastAsia="Times New Roman" w:hAnsi="Open Sans" w:cs="Open Sans"/>
        </w:rPr>
        <w:t>1</w:t>
      </w:r>
      <w:r w:rsidR="00EB4523">
        <w:rPr>
          <w:rFonts w:ascii="Open Sans" w:eastAsia="Times New Roman" w:hAnsi="Open Sans" w:cs="Open Sans"/>
        </w:rPr>
        <w:t>8</w:t>
      </w:r>
      <w:r w:rsidR="00646AB2">
        <w:rPr>
          <w:rFonts w:ascii="Open Sans" w:eastAsia="Times New Roman" w:hAnsi="Open Sans" w:cs="Open Sans"/>
        </w:rPr>
        <w:t>.24</w:t>
      </w:r>
      <w:r w:rsidRPr="0034355C">
        <w:rPr>
          <w:rFonts w:ascii="Open Sans" w:eastAsia="Times New Roman" w:hAnsi="Open Sans" w:cs="Open Sans"/>
        </w:rPr>
        <w:t> </w:t>
      </w:r>
    </w:p>
    <w:p w14:paraId="319BC057" w14:textId="77777777" w:rsidR="00D417B3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F0310E9" w14:textId="2AF9E60A" w:rsidR="00EA2313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 w:rsidRPr="0034355C">
        <w:rPr>
          <w:rFonts w:ascii="Open Sans" w:eastAsia="Times New Roman" w:hAnsi="Open Sans" w:cs="Open Sans"/>
          <w:b/>
          <w:bCs/>
        </w:rPr>
        <w:t>Adjourn: </w:t>
      </w:r>
      <w:r w:rsidR="008B1B32" w:rsidRPr="008B1B32">
        <w:rPr>
          <w:rFonts w:ascii="Open Sans" w:eastAsia="Times New Roman" w:hAnsi="Open Sans" w:cs="Open Sans"/>
        </w:rPr>
        <w:t>10:37p</w:t>
      </w:r>
    </w:p>
    <w:p w14:paraId="0A0BD591" w14:textId="34997419" w:rsidR="00B853A7" w:rsidRPr="0034355C" w:rsidRDefault="00B853A7" w:rsidP="00646AB2">
      <w:pPr>
        <w:spacing w:after="0" w:line="240" w:lineRule="auto"/>
        <w:textAlignment w:val="baseline"/>
      </w:pPr>
    </w:p>
    <w:sectPr w:rsidR="00B853A7" w:rsidRPr="0034355C" w:rsidSect="00AB1FB8">
      <w:footerReference w:type="default" r:id="rId8"/>
      <w:type w:val="continuous"/>
      <w:pgSz w:w="12240" w:h="20160" w:code="5"/>
      <w:pgMar w:top="990" w:right="1350" w:bottom="274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7087D" w14:textId="77777777" w:rsidR="00097CCC" w:rsidRDefault="00097CCC">
      <w:pPr>
        <w:spacing w:after="0" w:line="240" w:lineRule="auto"/>
      </w:pPr>
      <w:r>
        <w:separator/>
      </w:r>
    </w:p>
  </w:endnote>
  <w:endnote w:type="continuationSeparator" w:id="0">
    <w:p w14:paraId="42263232" w14:textId="77777777" w:rsidR="00097CCC" w:rsidRDefault="0009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8417B" w14:textId="77777777" w:rsidR="00097CCC" w:rsidRDefault="00097CCC">
      <w:pPr>
        <w:spacing w:after="0" w:line="240" w:lineRule="auto"/>
      </w:pPr>
      <w:r>
        <w:separator/>
      </w:r>
    </w:p>
  </w:footnote>
  <w:footnote w:type="continuationSeparator" w:id="0">
    <w:p w14:paraId="7B104B61" w14:textId="77777777" w:rsidR="00097CCC" w:rsidRDefault="0009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0"/>
  </w:num>
  <w:num w:numId="3" w16cid:durableId="736054367">
    <w:abstractNumId w:val="27"/>
  </w:num>
  <w:num w:numId="4" w16cid:durableId="1418283845">
    <w:abstractNumId w:val="36"/>
  </w:num>
  <w:num w:numId="5" w16cid:durableId="2135831599">
    <w:abstractNumId w:val="18"/>
  </w:num>
  <w:num w:numId="6" w16cid:durableId="2016418143">
    <w:abstractNumId w:val="29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2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7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5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3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38"/>
  </w:num>
  <w:num w:numId="39" w16cid:durableId="589201188">
    <w:abstractNumId w:val="39"/>
  </w:num>
  <w:num w:numId="40" w16cid:durableId="1687559986">
    <w:abstractNumId w:val="31"/>
  </w:num>
  <w:num w:numId="41" w16cid:durableId="1931310945">
    <w:abstractNumId w:val="34"/>
  </w:num>
  <w:num w:numId="42" w16cid:durableId="10816770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36858"/>
    <w:rsid w:val="00050629"/>
    <w:rsid w:val="00052CB0"/>
    <w:rsid w:val="0006650A"/>
    <w:rsid w:val="00066F88"/>
    <w:rsid w:val="000676B5"/>
    <w:rsid w:val="000737F5"/>
    <w:rsid w:val="000752DC"/>
    <w:rsid w:val="00077C65"/>
    <w:rsid w:val="0008058E"/>
    <w:rsid w:val="00085C94"/>
    <w:rsid w:val="0008651C"/>
    <w:rsid w:val="00093780"/>
    <w:rsid w:val="00093AF0"/>
    <w:rsid w:val="00097CCC"/>
    <w:rsid w:val="000B4337"/>
    <w:rsid w:val="000B48E0"/>
    <w:rsid w:val="000B5AF8"/>
    <w:rsid w:val="000B6042"/>
    <w:rsid w:val="000C17AC"/>
    <w:rsid w:val="000D06A7"/>
    <w:rsid w:val="000D074C"/>
    <w:rsid w:val="000D3B20"/>
    <w:rsid w:val="000E079E"/>
    <w:rsid w:val="000E3C6B"/>
    <w:rsid w:val="0012290A"/>
    <w:rsid w:val="001373EA"/>
    <w:rsid w:val="00140B49"/>
    <w:rsid w:val="00152944"/>
    <w:rsid w:val="00165C62"/>
    <w:rsid w:val="00171129"/>
    <w:rsid w:val="00175C12"/>
    <w:rsid w:val="00184EF9"/>
    <w:rsid w:val="001913B9"/>
    <w:rsid w:val="001B181B"/>
    <w:rsid w:val="001B444A"/>
    <w:rsid w:val="001B707B"/>
    <w:rsid w:val="001E7ED6"/>
    <w:rsid w:val="001F3585"/>
    <w:rsid w:val="001F70FC"/>
    <w:rsid w:val="00204B1C"/>
    <w:rsid w:val="0020584A"/>
    <w:rsid w:val="0020624D"/>
    <w:rsid w:val="00210FB4"/>
    <w:rsid w:val="00223F16"/>
    <w:rsid w:val="002243D5"/>
    <w:rsid w:val="00244C7C"/>
    <w:rsid w:val="002547FB"/>
    <w:rsid w:val="00260DC8"/>
    <w:rsid w:val="002711AE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11704"/>
    <w:rsid w:val="00313857"/>
    <w:rsid w:val="00325A08"/>
    <w:rsid w:val="00335BD8"/>
    <w:rsid w:val="0034355C"/>
    <w:rsid w:val="00345499"/>
    <w:rsid w:val="003478A0"/>
    <w:rsid w:val="00360BFF"/>
    <w:rsid w:val="00363B6D"/>
    <w:rsid w:val="003B2E3C"/>
    <w:rsid w:val="003B6082"/>
    <w:rsid w:val="003C51C7"/>
    <w:rsid w:val="003D22BE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752D4"/>
    <w:rsid w:val="00484B17"/>
    <w:rsid w:val="004861B2"/>
    <w:rsid w:val="004A0BD5"/>
    <w:rsid w:val="004A771C"/>
    <w:rsid w:val="004B3D8B"/>
    <w:rsid w:val="004C1B00"/>
    <w:rsid w:val="004C2453"/>
    <w:rsid w:val="004C589F"/>
    <w:rsid w:val="004D22C6"/>
    <w:rsid w:val="004D3614"/>
    <w:rsid w:val="004E213B"/>
    <w:rsid w:val="0050515D"/>
    <w:rsid w:val="00516BD9"/>
    <w:rsid w:val="00516ECD"/>
    <w:rsid w:val="00520F61"/>
    <w:rsid w:val="00522098"/>
    <w:rsid w:val="00543FDA"/>
    <w:rsid w:val="00551E5B"/>
    <w:rsid w:val="00566306"/>
    <w:rsid w:val="00572B7B"/>
    <w:rsid w:val="0057376A"/>
    <w:rsid w:val="00591634"/>
    <w:rsid w:val="005B1C9A"/>
    <w:rsid w:val="005B5C47"/>
    <w:rsid w:val="005D1EF1"/>
    <w:rsid w:val="005D2667"/>
    <w:rsid w:val="005E3658"/>
    <w:rsid w:val="005E6FD2"/>
    <w:rsid w:val="005F70EB"/>
    <w:rsid w:val="00607E64"/>
    <w:rsid w:val="0061321F"/>
    <w:rsid w:val="006165BD"/>
    <w:rsid w:val="00625224"/>
    <w:rsid w:val="00627AB6"/>
    <w:rsid w:val="00636757"/>
    <w:rsid w:val="006460AA"/>
    <w:rsid w:val="00646AB2"/>
    <w:rsid w:val="00681D4C"/>
    <w:rsid w:val="006B08B7"/>
    <w:rsid w:val="006C252C"/>
    <w:rsid w:val="006C3834"/>
    <w:rsid w:val="006C4497"/>
    <w:rsid w:val="006F082E"/>
    <w:rsid w:val="006F0A12"/>
    <w:rsid w:val="006F1A06"/>
    <w:rsid w:val="006F1A34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56312"/>
    <w:rsid w:val="007770CE"/>
    <w:rsid w:val="0078077F"/>
    <w:rsid w:val="00784E3D"/>
    <w:rsid w:val="00792196"/>
    <w:rsid w:val="00796F03"/>
    <w:rsid w:val="007A3782"/>
    <w:rsid w:val="007C2688"/>
    <w:rsid w:val="007C33E8"/>
    <w:rsid w:val="007C61DB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5246D"/>
    <w:rsid w:val="00853026"/>
    <w:rsid w:val="00854327"/>
    <w:rsid w:val="008569CB"/>
    <w:rsid w:val="008867F3"/>
    <w:rsid w:val="00886F9E"/>
    <w:rsid w:val="008B1B32"/>
    <w:rsid w:val="008B6172"/>
    <w:rsid w:val="008B7695"/>
    <w:rsid w:val="008D3A31"/>
    <w:rsid w:val="008D451C"/>
    <w:rsid w:val="008E1527"/>
    <w:rsid w:val="008E3FDB"/>
    <w:rsid w:val="008E4C87"/>
    <w:rsid w:val="008E5E9D"/>
    <w:rsid w:val="008E61AB"/>
    <w:rsid w:val="008F2656"/>
    <w:rsid w:val="008F7062"/>
    <w:rsid w:val="00905C8B"/>
    <w:rsid w:val="0091502C"/>
    <w:rsid w:val="00935B7F"/>
    <w:rsid w:val="0093725E"/>
    <w:rsid w:val="00940FA3"/>
    <w:rsid w:val="0095442E"/>
    <w:rsid w:val="00956479"/>
    <w:rsid w:val="00966469"/>
    <w:rsid w:val="009715E5"/>
    <w:rsid w:val="009A31A8"/>
    <w:rsid w:val="009C4F81"/>
    <w:rsid w:val="009D2498"/>
    <w:rsid w:val="009D4813"/>
    <w:rsid w:val="009E6A77"/>
    <w:rsid w:val="009F4856"/>
    <w:rsid w:val="009F7700"/>
    <w:rsid w:val="00A0649A"/>
    <w:rsid w:val="00A13DF4"/>
    <w:rsid w:val="00A226EC"/>
    <w:rsid w:val="00A2320E"/>
    <w:rsid w:val="00A33209"/>
    <w:rsid w:val="00A40325"/>
    <w:rsid w:val="00A4430A"/>
    <w:rsid w:val="00A462D2"/>
    <w:rsid w:val="00A508C8"/>
    <w:rsid w:val="00A627E7"/>
    <w:rsid w:val="00A64EEF"/>
    <w:rsid w:val="00A82913"/>
    <w:rsid w:val="00AA03F7"/>
    <w:rsid w:val="00AA2708"/>
    <w:rsid w:val="00AA4A6A"/>
    <w:rsid w:val="00AA5FE6"/>
    <w:rsid w:val="00AB1FB8"/>
    <w:rsid w:val="00AC1F96"/>
    <w:rsid w:val="00AD3692"/>
    <w:rsid w:val="00AF019E"/>
    <w:rsid w:val="00AF78C8"/>
    <w:rsid w:val="00B1158E"/>
    <w:rsid w:val="00B2589B"/>
    <w:rsid w:val="00B26966"/>
    <w:rsid w:val="00B41782"/>
    <w:rsid w:val="00B54227"/>
    <w:rsid w:val="00B542A9"/>
    <w:rsid w:val="00B608D0"/>
    <w:rsid w:val="00B613D8"/>
    <w:rsid w:val="00B818FE"/>
    <w:rsid w:val="00B853A7"/>
    <w:rsid w:val="00B8575F"/>
    <w:rsid w:val="00B86B7A"/>
    <w:rsid w:val="00BA3B1A"/>
    <w:rsid w:val="00BA3EB1"/>
    <w:rsid w:val="00BC3E89"/>
    <w:rsid w:val="00BE1B6C"/>
    <w:rsid w:val="00BE775B"/>
    <w:rsid w:val="00BF2B32"/>
    <w:rsid w:val="00C0411E"/>
    <w:rsid w:val="00C208CC"/>
    <w:rsid w:val="00C24322"/>
    <w:rsid w:val="00C24B03"/>
    <w:rsid w:val="00C353CE"/>
    <w:rsid w:val="00C3644C"/>
    <w:rsid w:val="00C40515"/>
    <w:rsid w:val="00C57372"/>
    <w:rsid w:val="00C57AC7"/>
    <w:rsid w:val="00C60AAF"/>
    <w:rsid w:val="00C61309"/>
    <w:rsid w:val="00C93B46"/>
    <w:rsid w:val="00CA175C"/>
    <w:rsid w:val="00CA3D12"/>
    <w:rsid w:val="00CB66D1"/>
    <w:rsid w:val="00CC188B"/>
    <w:rsid w:val="00CC64BB"/>
    <w:rsid w:val="00CD1147"/>
    <w:rsid w:val="00D02407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643E7"/>
    <w:rsid w:val="00D7167F"/>
    <w:rsid w:val="00D836A4"/>
    <w:rsid w:val="00D87FC6"/>
    <w:rsid w:val="00DA27EE"/>
    <w:rsid w:val="00DA3CB7"/>
    <w:rsid w:val="00DA56D7"/>
    <w:rsid w:val="00DB3B54"/>
    <w:rsid w:val="00DC4ECD"/>
    <w:rsid w:val="00DE4E87"/>
    <w:rsid w:val="00E05C7D"/>
    <w:rsid w:val="00E12094"/>
    <w:rsid w:val="00E138D4"/>
    <w:rsid w:val="00E44A40"/>
    <w:rsid w:val="00E47345"/>
    <w:rsid w:val="00E515F7"/>
    <w:rsid w:val="00E63010"/>
    <w:rsid w:val="00E72881"/>
    <w:rsid w:val="00E84B1F"/>
    <w:rsid w:val="00E84EF9"/>
    <w:rsid w:val="00EA011B"/>
    <w:rsid w:val="00EA2313"/>
    <w:rsid w:val="00EA298C"/>
    <w:rsid w:val="00EB163D"/>
    <w:rsid w:val="00EB4523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1EA7"/>
    <w:rsid w:val="00F02457"/>
    <w:rsid w:val="00F05D90"/>
    <w:rsid w:val="00F205DB"/>
    <w:rsid w:val="00F312DC"/>
    <w:rsid w:val="00F3343C"/>
    <w:rsid w:val="00F33C6D"/>
    <w:rsid w:val="00F56A3C"/>
    <w:rsid w:val="00F57176"/>
    <w:rsid w:val="00F600F5"/>
    <w:rsid w:val="00F60D04"/>
    <w:rsid w:val="00F6537E"/>
    <w:rsid w:val="00F80DAF"/>
    <w:rsid w:val="00FA5AA8"/>
    <w:rsid w:val="00FB7A62"/>
    <w:rsid w:val="00FC4D21"/>
    <w:rsid w:val="00FE6CA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7</cp:revision>
  <cp:lastPrinted>2023-05-09T12:38:00Z</cp:lastPrinted>
  <dcterms:created xsi:type="dcterms:W3CDTF">2024-10-09T17:12:00Z</dcterms:created>
  <dcterms:modified xsi:type="dcterms:W3CDTF">2024-10-11T18:08:00Z</dcterms:modified>
</cp:coreProperties>
</file>