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F9863" w14:textId="348A8E25" w:rsidR="00D850EA" w:rsidRDefault="001802CA" w:rsidP="00264240">
      <w:pPr>
        <w:spacing w:after="0" w:line="496" w:lineRule="exact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/>
          <w:sz w:val="44"/>
          <w:szCs w:val="44"/>
        </w:rPr>
        <w:t>Rowdy Roadrunner</w:t>
      </w:r>
    </w:p>
    <w:p w14:paraId="234A141B" w14:textId="37A6BD45" w:rsidR="00155020" w:rsidRDefault="00B8649C" w:rsidP="00264240">
      <w:pPr>
        <w:spacing w:after="0" w:line="272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ield, CA</w:t>
      </w:r>
    </w:p>
    <w:p w14:paraId="44BF8DA7" w14:textId="2DB5786F" w:rsidR="00D850EA" w:rsidRDefault="00B8649C" w:rsidP="005305D3">
      <w:pPr>
        <w:spacing w:after="0" w:line="272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(555)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555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5555 </w:t>
      </w:r>
      <w:r w:rsidR="00B7275C">
        <w:rPr>
          <w:rFonts w:ascii="Times New Roman" w:eastAsia="Times New Roman" w:hAnsi="Times New Roman" w:cs="Times New Roman"/>
          <w:sz w:val="24"/>
          <w:szCs w:val="24"/>
        </w:rPr>
        <w:t xml:space="preserve">∙ </w:t>
      </w:r>
      <w:hyperlink r:id="rId8" w:history="1">
        <w:r w:rsidR="005305D3" w:rsidRPr="0040254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rroadrunner_gradschool@csub.edu</w:t>
        </w:r>
      </w:hyperlink>
    </w:p>
    <w:p w14:paraId="0C92B23E" w14:textId="77777777" w:rsidR="005305D3" w:rsidRDefault="005305D3" w:rsidP="005305D3">
      <w:pPr>
        <w:spacing w:after="0" w:line="272" w:lineRule="exact"/>
        <w:jc w:val="center"/>
        <w:rPr>
          <w:sz w:val="20"/>
          <w:szCs w:val="20"/>
        </w:rPr>
      </w:pPr>
    </w:p>
    <w:p w14:paraId="6DE67A35" w14:textId="2483282F" w:rsidR="00A32FD8" w:rsidRPr="00A32FD8" w:rsidRDefault="004E08F6" w:rsidP="001802CA">
      <w:pPr>
        <w:spacing w:before="29" w:after="0" w:line="240" w:lineRule="auto"/>
        <w:ind w:right="83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SUMMARY</w:t>
      </w:r>
      <w:r w:rsidR="00B8649C" w:rsidRPr="003F586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14:paraId="2EF4E9A9" w14:textId="26EFFB0D" w:rsidR="00D850EA" w:rsidRDefault="004E08F6" w:rsidP="001550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08F6">
        <w:rPr>
          <w:rFonts w:ascii="Times New Roman" w:eastAsia="Times New Roman" w:hAnsi="Times New Roman" w:cs="Times New Roman"/>
          <w:sz w:val="24"/>
          <w:szCs w:val="24"/>
        </w:rPr>
        <w:t>Motivated undergraduate biology student with a strong interest in understanding the complex relationship between environmental factors and human health. Eager to pursue advanced studies in the Master’s program at XYZ University, where I can apply my strong analytical skills, research experience, and passion for scientific discovery to contribute to cutting-edge research and deepen my expertise in the field</w:t>
      </w:r>
      <w:r w:rsidR="008D1A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2FD8" w:rsidRPr="001550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92950" w14:textId="77777777" w:rsidR="00155020" w:rsidRPr="00155020" w:rsidRDefault="00155020" w:rsidP="00155020">
      <w:pPr>
        <w:pStyle w:val="NoSpacing"/>
        <w:tabs>
          <w:tab w:val="left" w:pos="8460"/>
        </w:tabs>
        <w:rPr>
          <w:rFonts w:ascii="Times New Roman" w:hAnsi="Times New Roman" w:cs="Times New Roman"/>
          <w:sz w:val="24"/>
          <w:szCs w:val="24"/>
        </w:rPr>
      </w:pPr>
    </w:p>
    <w:p w14:paraId="04B4BC82" w14:textId="77777777" w:rsidR="00D850EA" w:rsidRPr="003F5863" w:rsidRDefault="00B8649C" w:rsidP="00155020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 w:rsidRPr="003F586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3F586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</w:p>
    <w:p w14:paraId="24B07EFA" w14:textId="15ED60E5" w:rsidR="00D850EA" w:rsidRPr="003F5863" w:rsidRDefault="00B8649C" w:rsidP="008C6271">
      <w:pPr>
        <w:tabs>
          <w:tab w:val="left" w:pos="873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Cali</w:t>
      </w:r>
      <w:r w:rsidRPr="003F58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 </w:t>
      </w:r>
      <w:r w:rsidRPr="003F586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 w:rsidRPr="003F586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Un</w:t>
      </w:r>
      <w:r w:rsidRPr="003F586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3F586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sity, Ba</w:t>
      </w:r>
      <w:r w:rsidRPr="003F586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3F586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ield</w:t>
      </w:r>
      <w:r w:rsidR="008C62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ield, CA</w:t>
      </w:r>
    </w:p>
    <w:p w14:paraId="2203F5B1" w14:textId="693C965E" w:rsidR="00D850EA" w:rsidRPr="003F5863" w:rsidRDefault="00B8649C" w:rsidP="00155020">
      <w:pPr>
        <w:tabs>
          <w:tab w:val="left" w:pos="87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3F5863">
        <w:rPr>
          <w:rFonts w:ascii="Times New Roman" w:eastAsia="Times New Roman" w:hAnsi="Times New Roman" w:cs="Times New Roman"/>
          <w:i/>
          <w:sz w:val="24"/>
          <w:szCs w:val="24"/>
        </w:rPr>
        <w:t>Ba</w:t>
      </w:r>
      <w:r w:rsidRPr="003F586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3F5863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3F586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i/>
          <w:sz w:val="24"/>
          <w:szCs w:val="24"/>
        </w:rPr>
        <w:t>lor of</w:t>
      </w:r>
      <w:r w:rsidRPr="003F5863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3F5863">
        <w:rPr>
          <w:rFonts w:ascii="Times New Roman" w:eastAsia="Times New Roman" w:hAnsi="Times New Roman" w:cs="Times New Roman"/>
          <w:i/>
          <w:sz w:val="24"/>
          <w:szCs w:val="24"/>
        </w:rPr>
        <w:t>ien</w:t>
      </w:r>
      <w:r w:rsidRPr="003F586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3F586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i/>
          <w:sz w:val="24"/>
          <w:szCs w:val="24"/>
        </w:rPr>
        <w:t>, Biology</w:t>
      </w:r>
      <w:r w:rsidR="00C34B32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Pr="003F5863">
        <w:rPr>
          <w:rFonts w:ascii="Times New Roman" w:eastAsia="Times New Roman" w:hAnsi="Times New Roman" w:cs="Times New Roman"/>
          <w:i/>
          <w:sz w:val="24"/>
          <w:szCs w:val="24"/>
        </w:rPr>
        <w:t xml:space="preserve"> GP</w:t>
      </w:r>
      <w:r w:rsidRPr="003F586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i/>
          <w:sz w:val="24"/>
          <w:szCs w:val="24"/>
        </w:rPr>
        <w:t>: 3</w:t>
      </w:r>
      <w:r w:rsidRPr="003F586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 w:rsidRPr="003F5863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8C627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0A3196" w:rsidRPr="003F5863">
        <w:rPr>
          <w:rFonts w:ascii="Times New Roman" w:eastAsia="Times New Roman" w:hAnsi="Times New Roman" w:cs="Times New Roman"/>
          <w:sz w:val="24"/>
          <w:szCs w:val="24"/>
        </w:rPr>
        <w:t>0</w:t>
      </w:r>
      <w:r w:rsidR="000A3196">
        <w:rPr>
          <w:rFonts w:ascii="Times New Roman" w:eastAsia="Times New Roman" w:hAnsi="Times New Roman" w:cs="Times New Roman"/>
          <w:sz w:val="24"/>
          <w:szCs w:val="24"/>
        </w:rPr>
        <w:t>8</w:t>
      </w:r>
      <w:r w:rsidR="009D3916" w:rsidRPr="003F5863">
        <w:rPr>
          <w:rFonts w:ascii="Times New Roman" w:eastAsia="Times New Roman" w:hAnsi="Times New Roman" w:cs="Times New Roman"/>
          <w:sz w:val="24"/>
          <w:szCs w:val="24"/>
        </w:rPr>
        <w:t>/</w:t>
      </w:r>
      <w:r w:rsidR="008E62E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F5863" w:rsidRPr="003F5863">
        <w:rPr>
          <w:rFonts w:ascii="Times New Roman" w:eastAsia="Times New Roman" w:hAnsi="Times New Roman" w:cs="Times New Roman"/>
          <w:sz w:val="24"/>
          <w:szCs w:val="24"/>
        </w:rPr>
        <w:t>x</w:t>
      </w:r>
      <w:r w:rsidR="009D3916" w:rsidRPr="003F5863">
        <w:rPr>
          <w:rFonts w:ascii="Times New Roman" w:eastAsia="Times New Roman" w:hAnsi="Times New Roman" w:cs="Times New Roman"/>
          <w:sz w:val="24"/>
          <w:szCs w:val="24"/>
        </w:rPr>
        <w:t>x – 0</w:t>
      </w:r>
      <w:r w:rsidR="007F2D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9D3916" w:rsidRPr="003F5863">
        <w:rPr>
          <w:rFonts w:ascii="Times New Roman" w:eastAsia="Times New Roman" w:hAnsi="Times New Roman" w:cs="Times New Roman"/>
          <w:sz w:val="24"/>
          <w:szCs w:val="24"/>
        </w:rPr>
        <w:t>/</w:t>
      </w:r>
      <w:r w:rsidR="008E62E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F5863" w:rsidRPr="003F5863">
        <w:rPr>
          <w:rFonts w:ascii="Times New Roman" w:eastAsia="Times New Roman" w:hAnsi="Times New Roman" w:cs="Times New Roman"/>
          <w:sz w:val="24"/>
          <w:szCs w:val="24"/>
        </w:rPr>
        <w:t>x</w:t>
      </w:r>
      <w:r w:rsidR="009D3916" w:rsidRPr="003F5863">
        <w:rPr>
          <w:rFonts w:ascii="Times New Roman" w:eastAsia="Times New Roman" w:hAnsi="Times New Roman" w:cs="Times New Roman"/>
          <w:sz w:val="24"/>
          <w:szCs w:val="24"/>
        </w:rPr>
        <w:t>x</w:t>
      </w:r>
    </w:p>
    <w:p w14:paraId="17E304C1" w14:textId="77777777" w:rsidR="00CF64D0" w:rsidRPr="001232D5" w:rsidRDefault="00CF64D0" w:rsidP="001232D5">
      <w:pPr>
        <w:pStyle w:val="NoSpacing"/>
        <w:tabs>
          <w:tab w:val="left" w:pos="8460"/>
        </w:tabs>
        <w:rPr>
          <w:rFonts w:ascii="Times New Roman" w:hAnsi="Times New Roman" w:cs="Times New Roman"/>
          <w:sz w:val="24"/>
          <w:szCs w:val="24"/>
        </w:rPr>
      </w:pPr>
    </w:p>
    <w:p w14:paraId="27F6A350" w14:textId="21439B52" w:rsidR="00D850EA" w:rsidRPr="0080190D" w:rsidRDefault="00B8649C" w:rsidP="00C34B32">
      <w:pPr>
        <w:spacing w:after="0" w:line="240" w:lineRule="auto"/>
        <w:ind w:left="720" w:right="801"/>
        <w:rPr>
          <w:rFonts w:ascii="Times New Roman" w:eastAsia="Times New Roman" w:hAnsi="Times New Roman" w:cs="Times New Roman"/>
          <w:sz w:val="24"/>
          <w:szCs w:val="24"/>
        </w:rPr>
      </w:pPr>
      <w:r w:rsidRPr="003F5863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Pr="003F586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ior </w:t>
      </w:r>
      <w:r w:rsidRPr="003F5863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arch Proj</w:t>
      </w:r>
      <w:r w:rsidRPr="003F586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 w:rsidRPr="003F586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 w:rsidRPr="008019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0190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A R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ev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 xml:space="preserve">iew of 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P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in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 xml:space="preserve">g 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S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y</w:t>
      </w:r>
      <w:r w:rsidRPr="0080190D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m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pt</w:t>
      </w:r>
      <w:r w:rsidRPr="0080190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o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ms of Lup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u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80190D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80190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A l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i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terat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u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re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re</w:t>
      </w:r>
      <w:r w:rsidRPr="0080190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v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iew a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 xml:space="preserve">d 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c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80190D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m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preh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sive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st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u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dy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 xml:space="preserve">of </w:t>
      </w:r>
      <w:r w:rsidRPr="0080190D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t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h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pres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in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Pr="0080190D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y</w:t>
      </w:r>
      <w:r w:rsidRPr="0080190D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m</w:t>
      </w:r>
      <w:r w:rsidRPr="0080190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p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80190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o</w:t>
      </w:r>
      <w:r w:rsidRPr="0080190D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m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80190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Lup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u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s.</w:t>
      </w:r>
      <w:r w:rsidR="001802CA">
        <w:rPr>
          <w:rFonts w:ascii="Times New Roman" w:eastAsia="Times New Roman" w:hAnsi="Times New Roman" w:cs="Times New Roman"/>
          <w:bCs/>
          <w:sz w:val="24"/>
          <w:szCs w:val="24"/>
        </w:rPr>
        <w:t xml:space="preserve"> Spring 20xx.</w:t>
      </w:r>
    </w:p>
    <w:p w14:paraId="3BE40CA1" w14:textId="77777777" w:rsidR="00D850EA" w:rsidRPr="003F5863" w:rsidRDefault="00D850EA" w:rsidP="00C34B32">
      <w:pPr>
        <w:spacing w:before="16" w:after="0" w:line="260" w:lineRule="exact"/>
        <w:ind w:left="720"/>
        <w:rPr>
          <w:sz w:val="24"/>
          <w:szCs w:val="24"/>
        </w:rPr>
      </w:pPr>
    </w:p>
    <w:p w14:paraId="36C54ACA" w14:textId="77777777" w:rsidR="00D850EA" w:rsidRPr="0080190D" w:rsidRDefault="00B8649C" w:rsidP="00C34B32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3F586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</w:t>
      </w:r>
      <w:r w:rsidRPr="003F5863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Co</w:t>
      </w:r>
      <w:r w:rsidRPr="003F5863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Pr="003F586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rses:</w:t>
      </w:r>
      <w:r w:rsidRPr="003F5863">
        <w:rPr>
          <w:rFonts w:ascii="Times New Roman" w:eastAsia="Times New Roman" w:hAnsi="Times New Roman" w:cs="Times New Roman"/>
          <w:b/>
          <w:bCs/>
          <w:i/>
          <w:spacing w:val="59"/>
          <w:sz w:val="24"/>
          <w:szCs w:val="24"/>
        </w:rPr>
        <w:t xml:space="preserve"> 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tro</w:t>
      </w:r>
      <w:r w:rsidRPr="0080190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d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u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c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i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r w:rsidRPr="0080190D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r w:rsidRPr="0080190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B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io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l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og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y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, C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h</w:t>
      </w:r>
      <w:r w:rsidRPr="0080190D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e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i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st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r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y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, Mi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c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robiology, R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arch D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sign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d</w:t>
      </w:r>
    </w:p>
    <w:p w14:paraId="49D2FA1A" w14:textId="77777777" w:rsidR="00D850EA" w:rsidRPr="0080190D" w:rsidRDefault="00B8649C" w:rsidP="00C34B32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Methodology, Imm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un</w:t>
      </w:r>
      <w:r w:rsidRPr="0080190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o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80190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o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gy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d H</w:t>
      </w:r>
      <w:r w:rsidRPr="008019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u</w:t>
      </w:r>
      <w:r w:rsidRPr="0080190D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m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an</w:t>
      </w:r>
      <w:r w:rsidRPr="0080190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Physi</w:t>
      </w:r>
      <w:r w:rsidRPr="0080190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o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80190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o</w:t>
      </w:r>
      <w:r w:rsidRPr="0080190D">
        <w:rPr>
          <w:rFonts w:ascii="Times New Roman" w:eastAsia="Times New Roman" w:hAnsi="Times New Roman" w:cs="Times New Roman"/>
          <w:bCs/>
          <w:sz w:val="24"/>
          <w:szCs w:val="24"/>
        </w:rPr>
        <w:t>gy</w:t>
      </w:r>
    </w:p>
    <w:p w14:paraId="3DD1A5AA" w14:textId="50A3F4CB" w:rsidR="00D850EA" w:rsidRPr="001232D5" w:rsidRDefault="00D850EA" w:rsidP="001232D5">
      <w:pPr>
        <w:pStyle w:val="NoSpacing"/>
        <w:tabs>
          <w:tab w:val="left" w:pos="8460"/>
        </w:tabs>
        <w:rPr>
          <w:rFonts w:ascii="Times New Roman" w:hAnsi="Times New Roman" w:cs="Times New Roman"/>
          <w:sz w:val="24"/>
          <w:szCs w:val="24"/>
        </w:rPr>
      </w:pPr>
    </w:p>
    <w:p w14:paraId="4E624C61" w14:textId="5DE73365" w:rsidR="009740EC" w:rsidRPr="00AE0C18" w:rsidRDefault="00AE0C18" w:rsidP="009740EC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0C18"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</w:p>
    <w:p w14:paraId="2C18FF9A" w14:textId="5171FDFA" w:rsidR="009740EC" w:rsidRDefault="00AE0C18" w:rsidP="009740EC">
      <w:pPr>
        <w:tabs>
          <w:tab w:val="left" w:pos="8550"/>
        </w:tabs>
        <w:spacing w:after="0" w:line="271" w:lineRule="exact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A89">
        <w:rPr>
          <w:rFonts w:ascii="Times New Roman" w:eastAsia="Times New Roman" w:hAnsi="Times New Roman" w:cs="Times New Roman"/>
          <w:bCs/>
          <w:sz w:val="24"/>
          <w:szCs w:val="24"/>
        </w:rPr>
        <w:t>Laboratory</w:t>
      </w:r>
      <w:r w:rsidRPr="009D41E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04D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21CCA" w:rsidRPr="00504D54">
        <w:rPr>
          <w:rFonts w:ascii="Times New Roman" w:eastAsia="Times New Roman" w:hAnsi="Times New Roman" w:cs="Times New Roman"/>
          <w:bCs/>
          <w:sz w:val="24"/>
          <w:szCs w:val="24"/>
        </w:rPr>
        <w:t xml:space="preserve">Microbial staining and plating; </w:t>
      </w:r>
      <w:r w:rsidR="0060659C">
        <w:rPr>
          <w:rFonts w:ascii="Times New Roman" w:eastAsia="Times New Roman" w:hAnsi="Times New Roman" w:cs="Times New Roman"/>
          <w:bCs/>
          <w:sz w:val="24"/>
          <w:szCs w:val="24"/>
        </w:rPr>
        <w:t xml:space="preserve">PCR testing, </w:t>
      </w:r>
      <w:r w:rsidR="00967C67" w:rsidRPr="00504D54">
        <w:rPr>
          <w:rFonts w:ascii="Times New Roman" w:eastAsia="Times New Roman" w:hAnsi="Times New Roman" w:cs="Times New Roman"/>
          <w:bCs/>
          <w:sz w:val="24"/>
          <w:szCs w:val="24"/>
        </w:rPr>
        <w:t xml:space="preserve">infrared spectroscopy, </w:t>
      </w:r>
      <w:r w:rsidR="00504D54" w:rsidRPr="00504D54">
        <w:rPr>
          <w:rFonts w:ascii="Times New Roman" w:eastAsia="Times New Roman" w:hAnsi="Times New Roman" w:cs="Times New Roman"/>
          <w:bCs/>
          <w:sz w:val="24"/>
          <w:szCs w:val="24"/>
        </w:rPr>
        <w:t>aseptic techniques</w:t>
      </w:r>
      <w:r w:rsidR="00967C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D295370" w14:textId="380BD17F" w:rsidR="0060659C" w:rsidRDefault="0060659C" w:rsidP="009740EC">
      <w:pPr>
        <w:tabs>
          <w:tab w:val="left" w:pos="8550"/>
        </w:tabs>
        <w:spacing w:after="0" w:line="271" w:lineRule="exact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A89">
        <w:rPr>
          <w:rFonts w:ascii="Times New Roman" w:eastAsia="Times New Roman" w:hAnsi="Times New Roman" w:cs="Times New Roman"/>
          <w:bCs/>
          <w:sz w:val="24"/>
          <w:szCs w:val="24"/>
        </w:rPr>
        <w:t>Language</w:t>
      </w:r>
      <w:r w:rsidR="006D6245" w:rsidRPr="00F67A89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F67A8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D6245">
        <w:rPr>
          <w:rFonts w:ascii="Times New Roman" w:eastAsia="Times New Roman" w:hAnsi="Times New Roman" w:cs="Times New Roman"/>
          <w:bCs/>
          <w:sz w:val="24"/>
          <w:szCs w:val="24"/>
        </w:rPr>
        <w:t>Bilingual</w:t>
      </w:r>
      <w:r w:rsidR="00C5413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D62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D6245" w:rsidRPr="006D6245">
        <w:rPr>
          <w:rFonts w:ascii="Times New Roman" w:eastAsia="Times New Roman" w:hAnsi="Times New Roman" w:cs="Times New Roman"/>
          <w:bCs/>
          <w:sz w:val="24"/>
          <w:szCs w:val="24"/>
        </w:rPr>
        <w:t>Spanish</w:t>
      </w:r>
      <w:r w:rsidRPr="006D624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English</w:t>
      </w:r>
    </w:p>
    <w:p w14:paraId="17D94270" w14:textId="306AEDF4" w:rsidR="0060659C" w:rsidRPr="003F5863" w:rsidRDefault="006D6245" w:rsidP="009740EC">
      <w:pPr>
        <w:tabs>
          <w:tab w:val="left" w:pos="855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67A89">
        <w:rPr>
          <w:rFonts w:ascii="Times New Roman" w:eastAsia="Times New Roman" w:hAnsi="Times New Roman" w:cs="Times New Roman"/>
          <w:sz w:val="24"/>
          <w:szCs w:val="24"/>
        </w:rPr>
        <w:t>Computer: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Microsoft </w:t>
      </w:r>
      <w:r w:rsidR="004E26A0">
        <w:rPr>
          <w:rFonts w:ascii="Times New Roman" w:eastAsia="Times New Roman" w:hAnsi="Times New Roman" w:cs="Times New Roman"/>
          <w:sz w:val="24"/>
          <w:szCs w:val="24"/>
        </w:rPr>
        <w:t xml:space="preserve">Word, Excel, PowerPoint, Adobe </w:t>
      </w:r>
      <w:r w:rsidR="00F67A89">
        <w:rPr>
          <w:rFonts w:ascii="Times New Roman" w:eastAsia="Times New Roman" w:hAnsi="Times New Roman" w:cs="Times New Roman"/>
          <w:sz w:val="24"/>
          <w:szCs w:val="24"/>
        </w:rPr>
        <w:t>Photoshop, Web Design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437D9C" w14:textId="77777777" w:rsidR="009740EC" w:rsidRPr="001232D5" w:rsidRDefault="009740EC" w:rsidP="001232D5">
      <w:pPr>
        <w:pStyle w:val="NoSpacing"/>
        <w:tabs>
          <w:tab w:val="left" w:pos="8460"/>
        </w:tabs>
        <w:rPr>
          <w:rFonts w:ascii="Times New Roman" w:hAnsi="Times New Roman" w:cs="Times New Roman"/>
          <w:sz w:val="24"/>
          <w:szCs w:val="24"/>
        </w:rPr>
      </w:pPr>
    </w:p>
    <w:p w14:paraId="2ECD4C04" w14:textId="77777777" w:rsidR="00D850EA" w:rsidRPr="003F5863" w:rsidRDefault="00B8649C" w:rsidP="00155020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3F586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ECT </w:t>
      </w:r>
      <w:r w:rsidRPr="003F586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3F586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ERIEN</w:t>
      </w:r>
      <w:r w:rsidRPr="003F58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14EA0674" w14:textId="65FEF5FD" w:rsidR="00D850EA" w:rsidRPr="003F5863" w:rsidRDefault="00B8649C" w:rsidP="008C6271">
      <w:pPr>
        <w:tabs>
          <w:tab w:val="left" w:pos="873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Cali</w:t>
      </w:r>
      <w:r w:rsidRPr="003F58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 </w:t>
      </w:r>
      <w:r w:rsidRPr="003F586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 w:rsidRPr="003F586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Un</w:t>
      </w:r>
      <w:r w:rsidRPr="003F586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3F586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sity, Ba</w:t>
      </w:r>
      <w:r w:rsidRPr="003F586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3F586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ield</w:t>
      </w:r>
      <w:r w:rsidR="001802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478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Biology </w:t>
      </w:r>
      <w:r w:rsidR="001802CA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</w:t>
      </w:r>
      <w:r w:rsidR="008C62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ield, CA</w:t>
      </w:r>
    </w:p>
    <w:p w14:paraId="7106512D" w14:textId="51A8CACE" w:rsidR="00D850EA" w:rsidRPr="003F5863" w:rsidRDefault="00B8649C" w:rsidP="008C6271">
      <w:pPr>
        <w:tabs>
          <w:tab w:val="left" w:pos="873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3F5863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i/>
          <w:sz w:val="24"/>
          <w:szCs w:val="24"/>
        </w:rPr>
        <w:t>arch</w:t>
      </w:r>
      <w:r w:rsidRPr="003F586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i/>
          <w:sz w:val="24"/>
          <w:szCs w:val="24"/>
        </w:rPr>
        <w:t>Assistant</w:t>
      </w:r>
      <w:r w:rsidR="008C627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D3916" w:rsidRPr="003F5863">
        <w:rPr>
          <w:rFonts w:ascii="Times New Roman" w:eastAsia="Times New Roman" w:hAnsi="Times New Roman" w:cs="Times New Roman"/>
          <w:sz w:val="24"/>
          <w:szCs w:val="24"/>
        </w:rPr>
        <w:t>09/</w:t>
      </w:r>
      <w:r w:rsidR="008E62E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D3916" w:rsidRPr="003F5863">
        <w:rPr>
          <w:rFonts w:ascii="Times New Roman" w:eastAsia="Times New Roman" w:hAnsi="Times New Roman" w:cs="Times New Roman"/>
          <w:sz w:val="24"/>
          <w:szCs w:val="24"/>
        </w:rPr>
        <w:t xml:space="preserve">xx – </w:t>
      </w:r>
      <w:r w:rsidR="00097B1F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426BEB21" w14:textId="53791761" w:rsidR="00C2671D" w:rsidRDefault="00B8649C" w:rsidP="00197EAE">
      <w:pPr>
        <w:spacing w:after="0" w:line="240" w:lineRule="auto"/>
        <w:ind w:left="720" w:right="296" w:hanging="360"/>
        <w:rPr>
          <w:rFonts w:ascii="Times New Roman" w:eastAsia="Times New Roman" w:hAnsi="Times New Roman" w:cs="Times New Roman"/>
          <w:sz w:val="24"/>
          <w:szCs w:val="24"/>
        </w:rPr>
      </w:pPr>
      <w:r w:rsidRPr="003F5863">
        <w:rPr>
          <w:rFonts w:ascii="Symbol" w:eastAsia="Symbol" w:hAnsi="Symbol" w:cs="Symbol"/>
          <w:sz w:val="24"/>
          <w:szCs w:val="24"/>
        </w:rPr>
        <w:t></w:t>
      </w:r>
      <w:r w:rsidR="00C26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671D">
        <w:rPr>
          <w:rFonts w:ascii="Times New Roman" w:eastAsia="Times New Roman" w:hAnsi="Times New Roman" w:cs="Times New Roman"/>
          <w:sz w:val="24"/>
          <w:szCs w:val="24"/>
        </w:rPr>
        <w:tab/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Suppo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1379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1379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1379E">
        <w:rPr>
          <w:rFonts w:ascii="Times New Roman" w:eastAsia="Times New Roman" w:hAnsi="Times New Roman" w:cs="Times New Roman"/>
          <w:sz w:val="24"/>
          <w:szCs w:val="24"/>
        </w:rPr>
        <w:t>ant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condu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h on 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uno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cal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3F5863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3F5863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upus</w:t>
      </w:r>
      <w:r w:rsidR="00C267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651EAA" w14:textId="6B9E79B0" w:rsidR="00D850EA" w:rsidRPr="00C2671D" w:rsidRDefault="00C2671D" w:rsidP="00197EAE">
      <w:pPr>
        <w:pStyle w:val="ListParagraph"/>
        <w:numPr>
          <w:ilvl w:val="0"/>
          <w:numId w:val="2"/>
        </w:numPr>
        <w:spacing w:after="0" w:line="240" w:lineRule="auto"/>
        <w:ind w:left="720"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8649C" w:rsidRPr="00C2671D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B8649C" w:rsidRPr="00C2671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8649C" w:rsidRPr="00C2671D">
        <w:rPr>
          <w:rFonts w:ascii="Times New Roman" w:eastAsia="Times New Roman" w:hAnsi="Times New Roman" w:cs="Times New Roman"/>
          <w:sz w:val="24"/>
          <w:szCs w:val="24"/>
        </w:rPr>
        <w:t>h</w:t>
      </w:r>
      <w:r w:rsidR="00B8649C" w:rsidRPr="00C2671D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B8649C" w:rsidRPr="00C2671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8649C" w:rsidRPr="00C2671D">
        <w:rPr>
          <w:rFonts w:ascii="Times New Roman" w:eastAsia="Times New Roman" w:hAnsi="Times New Roman" w:cs="Times New Roman"/>
          <w:sz w:val="24"/>
          <w:szCs w:val="24"/>
        </w:rPr>
        <w:t>ed o</w:t>
      </w:r>
      <w:r w:rsidR="00B8649C" w:rsidRPr="00C2671D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B8649C" w:rsidRPr="00C2671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B8649C" w:rsidRPr="00C2671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B8649C" w:rsidRPr="00C2671D">
        <w:rPr>
          <w:rFonts w:ascii="Times New Roman" w:eastAsia="Times New Roman" w:hAnsi="Times New Roman" w:cs="Times New Roman"/>
          <w:sz w:val="24"/>
          <w:szCs w:val="24"/>
        </w:rPr>
        <w:t>e</w:t>
      </w:r>
      <w:r w:rsidR="00B8649C" w:rsidRPr="00C2671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B8649C" w:rsidRPr="00C2671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B8649C" w:rsidRPr="00C2671D">
        <w:rPr>
          <w:rFonts w:ascii="Times New Roman" w:eastAsia="Times New Roman" w:hAnsi="Times New Roman" w:cs="Times New Roman"/>
          <w:sz w:val="24"/>
          <w:szCs w:val="24"/>
        </w:rPr>
        <w:t>ent</w:t>
      </w:r>
      <w:r w:rsidR="00B8649C" w:rsidRPr="00C267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8649C" w:rsidRPr="00C2671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8649C" w:rsidRPr="00C267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580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successful </w:t>
      </w:r>
      <w:r w:rsidR="00851B08" w:rsidRPr="00C267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grant </w:t>
      </w:r>
      <w:r w:rsidR="0043362B" w:rsidRPr="00C2671D">
        <w:rPr>
          <w:rFonts w:ascii="Times New Roman" w:eastAsia="Times New Roman" w:hAnsi="Times New Roman" w:cs="Times New Roman"/>
          <w:spacing w:val="-1"/>
          <w:sz w:val="24"/>
          <w:szCs w:val="24"/>
        </w:rPr>
        <w:t>proposal</w:t>
      </w:r>
      <w:r w:rsidR="004C29C8" w:rsidRPr="00C2671D">
        <w:rPr>
          <w:rFonts w:ascii="Times New Roman" w:eastAsia="Times New Roman" w:hAnsi="Times New Roman" w:cs="Times New Roman"/>
          <w:sz w:val="24"/>
          <w:szCs w:val="24"/>
        </w:rPr>
        <w:t xml:space="preserve">, resulting in </w:t>
      </w:r>
      <w:r w:rsidR="00F91CA7" w:rsidRPr="00C2671D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4C29C8" w:rsidRPr="00C2671D">
        <w:rPr>
          <w:rFonts w:ascii="Times New Roman" w:eastAsia="Times New Roman" w:hAnsi="Times New Roman" w:cs="Times New Roman"/>
          <w:sz w:val="24"/>
          <w:szCs w:val="24"/>
        </w:rPr>
        <w:t>years</w:t>
      </w:r>
      <w:r w:rsidR="00851B08" w:rsidRPr="00C2671D">
        <w:rPr>
          <w:rFonts w:ascii="Times New Roman" w:eastAsia="Times New Roman" w:hAnsi="Times New Roman" w:cs="Times New Roman"/>
          <w:sz w:val="24"/>
          <w:szCs w:val="24"/>
        </w:rPr>
        <w:t xml:space="preserve"> of research </w:t>
      </w:r>
      <w:r w:rsidR="004C29C8" w:rsidRPr="00C2671D">
        <w:rPr>
          <w:rFonts w:ascii="Times New Roman" w:eastAsia="Times New Roman" w:hAnsi="Times New Roman" w:cs="Times New Roman"/>
          <w:sz w:val="24"/>
          <w:szCs w:val="24"/>
        </w:rPr>
        <w:t xml:space="preserve">funding </w:t>
      </w:r>
      <w:r w:rsidR="00F91CA7" w:rsidRPr="00C2671D">
        <w:rPr>
          <w:rFonts w:ascii="Times New Roman" w:eastAsia="Times New Roman" w:hAnsi="Times New Roman" w:cs="Times New Roman"/>
          <w:sz w:val="24"/>
          <w:szCs w:val="24"/>
        </w:rPr>
        <w:t xml:space="preserve">valued at over </w:t>
      </w:r>
      <w:r w:rsidR="008604BD">
        <w:rPr>
          <w:rFonts w:ascii="Times New Roman" w:eastAsia="Times New Roman" w:hAnsi="Times New Roman" w:cs="Times New Roman"/>
          <w:sz w:val="24"/>
          <w:szCs w:val="24"/>
        </w:rPr>
        <w:t>$350,000.</w:t>
      </w:r>
      <w:r w:rsidR="00F91CA7" w:rsidRPr="00C26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562837" w14:textId="77777777" w:rsidR="00D850EA" w:rsidRPr="001232D5" w:rsidRDefault="00D850EA" w:rsidP="001232D5">
      <w:pPr>
        <w:pStyle w:val="NoSpacing"/>
        <w:tabs>
          <w:tab w:val="left" w:pos="8460"/>
        </w:tabs>
        <w:rPr>
          <w:rFonts w:ascii="Times New Roman" w:hAnsi="Times New Roman" w:cs="Times New Roman"/>
          <w:sz w:val="24"/>
          <w:szCs w:val="24"/>
        </w:rPr>
      </w:pPr>
    </w:p>
    <w:p w14:paraId="54445AB4" w14:textId="77777777" w:rsidR="00E855F9" w:rsidRDefault="00E855F9" w:rsidP="00E855F9">
      <w:pPr>
        <w:tabs>
          <w:tab w:val="left" w:pos="873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ABC Laboratory, Inc.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ield, CA</w:t>
      </w:r>
    </w:p>
    <w:p w14:paraId="5D588408" w14:textId="77777777" w:rsidR="00E855F9" w:rsidRPr="003F5863" w:rsidRDefault="00E855F9" w:rsidP="00E855F9">
      <w:pPr>
        <w:tabs>
          <w:tab w:val="left" w:pos="873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Lab Technician Assistant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09/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xx – </w:t>
      </w:r>
      <w:r>
        <w:rPr>
          <w:rFonts w:ascii="Times New Roman" w:eastAsia="Times New Roman" w:hAnsi="Times New Roman" w:cs="Times New Roman"/>
          <w:sz w:val="24"/>
          <w:szCs w:val="24"/>
        </w:rPr>
        <w:t>11/20xx</w:t>
      </w:r>
    </w:p>
    <w:p w14:paraId="27CDFC2D" w14:textId="77777777" w:rsidR="00E855F9" w:rsidRPr="003F5863" w:rsidRDefault="00E855F9" w:rsidP="00E855F9">
      <w:pPr>
        <w:spacing w:after="0" w:line="240" w:lineRule="auto"/>
        <w:ind w:left="720" w:right="397" w:hanging="360"/>
        <w:rPr>
          <w:rFonts w:ascii="Times New Roman" w:eastAsia="Times New Roman" w:hAnsi="Times New Roman" w:cs="Times New Roman"/>
          <w:sz w:val="24"/>
          <w:szCs w:val="24"/>
        </w:rPr>
      </w:pPr>
      <w:r w:rsidRPr="003F5863">
        <w:rPr>
          <w:rFonts w:ascii="Symbol" w:eastAsia="Symbol" w:hAnsi="Symbol" w:cs="Symbol"/>
          <w:sz w:val="24"/>
          <w:szCs w:val="24"/>
        </w:rPr>
        <w:t>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Performed quality assurance checks on reagents weekly and rotated materials to maximize shelf life and ensure compliance with expiration dates.</w:t>
      </w:r>
    </w:p>
    <w:p w14:paraId="05CD015C" w14:textId="2FD9EA82" w:rsidR="00D850EA" w:rsidRPr="003F5863" w:rsidRDefault="00E855F9" w:rsidP="00DA4069">
      <w:pPr>
        <w:spacing w:before="17" w:after="0" w:line="254" w:lineRule="exac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F5863">
        <w:rPr>
          <w:rFonts w:ascii="Symbol" w:eastAsia="Symbol" w:hAnsi="Symbol" w:cs="Symbol"/>
          <w:sz w:val="24"/>
          <w:szCs w:val="24"/>
        </w:rPr>
        <w:t>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Proactively prepared specimen labels and meticulously entered data into electronic database to ensure accuracy of recorded test results.</w:t>
      </w:r>
    </w:p>
    <w:p w14:paraId="24B9D45B" w14:textId="77777777" w:rsidR="00D850EA" w:rsidRPr="001232D5" w:rsidRDefault="00D850EA" w:rsidP="001232D5">
      <w:pPr>
        <w:pStyle w:val="NoSpacing"/>
        <w:tabs>
          <w:tab w:val="left" w:pos="8460"/>
        </w:tabs>
        <w:rPr>
          <w:rFonts w:ascii="Times New Roman" w:hAnsi="Times New Roman" w:cs="Times New Roman"/>
          <w:sz w:val="24"/>
          <w:szCs w:val="24"/>
        </w:rPr>
      </w:pPr>
    </w:p>
    <w:p w14:paraId="34CB6262" w14:textId="77777777" w:rsidR="00C34B32" w:rsidRDefault="00C34B32" w:rsidP="00C34B3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DITIONAL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081467CD" w14:textId="264F505C" w:rsidR="00D850EA" w:rsidRDefault="00B8649C" w:rsidP="008C6271">
      <w:pPr>
        <w:tabs>
          <w:tab w:val="left" w:pos="873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Youth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8C62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ield, CA</w:t>
      </w:r>
    </w:p>
    <w:p w14:paraId="11DED48E" w14:textId="0B0A1A2F" w:rsidR="00D850EA" w:rsidRDefault="00B8649C" w:rsidP="008C6271">
      <w:pPr>
        <w:tabs>
          <w:tab w:val="left" w:pos="873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8C627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D3916">
        <w:rPr>
          <w:rFonts w:ascii="Times New Roman" w:eastAsia="Times New Roman" w:hAnsi="Times New Roman" w:cs="Times New Roman"/>
          <w:sz w:val="24"/>
          <w:szCs w:val="24"/>
        </w:rPr>
        <w:t>01/</w:t>
      </w:r>
      <w:r w:rsidR="008E62E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F5863">
        <w:rPr>
          <w:rFonts w:ascii="Times New Roman" w:eastAsia="Times New Roman" w:hAnsi="Times New Roman" w:cs="Times New Roman"/>
          <w:sz w:val="24"/>
          <w:szCs w:val="24"/>
        </w:rPr>
        <w:t>x</w:t>
      </w:r>
      <w:r w:rsidR="009D3916">
        <w:rPr>
          <w:rFonts w:ascii="Times New Roman" w:eastAsia="Times New Roman" w:hAnsi="Times New Roman" w:cs="Times New Roman"/>
          <w:sz w:val="24"/>
          <w:szCs w:val="24"/>
        </w:rPr>
        <w:t>x – 06/</w:t>
      </w:r>
      <w:r w:rsidR="008E62E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F5863">
        <w:rPr>
          <w:rFonts w:ascii="Times New Roman" w:eastAsia="Times New Roman" w:hAnsi="Times New Roman" w:cs="Times New Roman"/>
          <w:sz w:val="24"/>
          <w:szCs w:val="24"/>
        </w:rPr>
        <w:t>xx</w:t>
      </w:r>
    </w:p>
    <w:p w14:paraId="2C8CFE17" w14:textId="1E5435DD" w:rsidR="00D850EA" w:rsidRPr="003F5863" w:rsidRDefault="00B8649C" w:rsidP="00156C54">
      <w:pPr>
        <w:spacing w:after="0" w:line="240" w:lineRule="auto"/>
        <w:ind w:left="720" w:hanging="348"/>
        <w:rPr>
          <w:rFonts w:ascii="Times New Roman" w:eastAsia="Times New Roman" w:hAnsi="Times New Roman" w:cs="Times New Roman"/>
          <w:sz w:val="24"/>
          <w:szCs w:val="24"/>
        </w:rPr>
      </w:pPr>
      <w:r w:rsidRPr="003F5863">
        <w:rPr>
          <w:rFonts w:ascii="Symbol" w:eastAsia="Symbol" w:hAnsi="Symbol" w:cs="Symbol"/>
          <w:sz w:val="24"/>
          <w:szCs w:val="24"/>
        </w:rPr>
        <w:t>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ab/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oup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h</w:t>
      </w:r>
      <w:r w:rsidR="00755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7D4">
        <w:rPr>
          <w:rFonts w:ascii="Times New Roman" w:eastAsia="Times New Roman" w:hAnsi="Times New Roman" w:cs="Times New Roman"/>
          <w:sz w:val="24"/>
          <w:szCs w:val="24"/>
        </w:rPr>
        <w:t>ages 10</w:t>
      </w:r>
      <w:r w:rsidR="00156C5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837D4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 h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wi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 and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3F5863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FC7C2B" w14:textId="77777777" w:rsidR="00D850EA" w:rsidRPr="003F5863" w:rsidRDefault="00B8649C" w:rsidP="00197EAE">
      <w:pPr>
        <w:tabs>
          <w:tab w:val="left" w:pos="820"/>
        </w:tabs>
        <w:spacing w:after="0" w:line="240" w:lineRule="auto"/>
        <w:ind w:left="720" w:right="125" w:hanging="360"/>
        <w:rPr>
          <w:rFonts w:ascii="Times New Roman" w:eastAsia="Times New Roman" w:hAnsi="Times New Roman" w:cs="Times New Roman"/>
          <w:sz w:val="24"/>
          <w:szCs w:val="24"/>
        </w:rPr>
      </w:pPr>
      <w:r w:rsidRPr="003F5863">
        <w:rPr>
          <w:rFonts w:ascii="Symbol" w:eastAsia="Symbol" w:hAnsi="Symbol" w:cs="Symbol"/>
          <w:sz w:val="24"/>
          <w:szCs w:val="24"/>
        </w:rPr>
        <w:t>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ab/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h a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eam</w:t>
      </w:r>
      <w:r w:rsidRPr="003F586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x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 e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cou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 acade</w:t>
      </w:r>
      <w:r w:rsidRPr="003F5863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3F5863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en.</w:t>
      </w:r>
    </w:p>
    <w:p w14:paraId="6C343FDB" w14:textId="4740AA77" w:rsidR="00D850EA" w:rsidRPr="003F5863" w:rsidRDefault="00B8649C" w:rsidP="00197EAE">
      <w:pPr>
        <w:tabs>
          <w:tab w:val="left" w:pos="820"/>
        </w:tabs>
        <w:spacing w:before="17" w:after="0" w:line="254" w:lineRule="exact"/>
        <w:ind w:left="720" w:right="92" w:hanging="360"/>
        <w:rPr>
          <w:rFonts w:ascii="Times New Roman" w:eastAsia="Times New Roman" w:hAnsi="Times New Roman" w:cs="Times New Roman"/>
          <w:sz w:val="24"/>
          <w:szCs w:val="24"/>
        </w:rPr>
      </w:pPr>
      <w:r w:rsidRPr="003F5863">
        <w:rPr>
          <w:rFonts w:ascii="Symbol" w:eastAsia="Symbol" w:hAnsi="Symbol" w:cs="Symbol"/>
          <w:sz w:val="24"/>
          <w:szCs w:val="24"/>
        </w:rPr>
        <w:t>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ab/>
        <w:t>Shado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802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over 30 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d s</w:t>
      </w:r>
      <w:r w:rsidRPr="003F5863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oup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coun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li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d ob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chn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 h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en and 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wi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h a 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nal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aca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c ch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82A447" w14:textId="77777777" w:rsidR="00D850EA" w:rsidRPr="001232D5" w:rsidRDefault="00D850EA" w:rsidP="001232D5">
      <w:pPr>
        <w:pStyle w:val="NoSpacing"/>
        <w:tabs>
          <w:tab w:val="left" w:pos="8460"/>
        </w:tabs>
        <w:rPr>
          <w:rFonts w:ascii="Times New Roman" w:hAnsi="Times New Roman" w:cs="Times New Roman"/>
          <w:sz w:val="24"/>
          <w:szCs w:val="24"/>
        </w:rPr>
      </w:pPr>
    </w:p>
    <w:p w14:paraId="4DE50B0A" w14:textId="77777777" w:rsidR="00D850EA" w:rsidRPr="003F5863" w:rsidRDefault="00B8649C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 w:rsidRPr="003F586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IONAL AFFILIATI</w:t>
      </w:r>
      <w:r w:rsidRPr="003F586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</w:p>
    <w:p w14:paraId="66E550E7" w14:textId="10624582" w:rsidR="00D850EA" w:rsidRPr="003F5863" w:rsidRDefault="00B8649C" w:rsidP="008C6271">
      <w:pPr>
        <w:tabs>
          <w:tab w:val="left" w:pos="8730"/>
        </w:tabs>
        <w:spacing w:after="0" w:line="250" w:lineRule="exact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n of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3F5863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uno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s, S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ude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271">
        <w:rPr>
          <w:rFonts w:ascii="Times New Roman" w:eastAsia="Times New Roman" w:hAnsi="Times New Roman" w:cs="Times New Roman"/>
          <w:sz w:val="24"/>
          <w:szCs w:val="24"/>
        </w:rPr>
        <w:tab/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 w:rsidRPr="003F5863">
        <w:rPr>
          <w:rFonts w:ascii="Times New Roman" w:eastAsia="Times New Roman" w:hAnsi="Times New Roman" w:cs="Times New Roman"/>
          <w:spacing w:val="4"/>
          <w:sz w:val="24"/>
          <w:szCs w:val="24"/>
        </w:rPr>
        <w:t>/</w:t>
      </w:r>
      <w:r w:rsidR="008E62E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F64D0">
        <w:rPr>
          <w:rFonts w:ascii="Times New Roman" w:eastAsia="Times New Roman" w:hAnsi="Times New Roman" w:cs="Times New Roman"/>
          <w:sz w:val="24"/>
          <w:szCs w:val="24"/>
        </w:rPr>
        <w:t>x</w:t>
      </w:r>
      <w:r w:rsidR="009D3916" w:rsidRPr="003F5863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– p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065D98B2" w14:textId="7B6C1C1C" w:rsidR="00D850EA" w:rsidRPr="003F5863" w:rsidRDefault="00B8649C" w:rsidP="0009319D">
      <w:pPr>
        <w:tabs>
          <w:tab w:val="left" w:pos="8730"/>
        </w:tabs>
        <w:spacing w:before="1"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11578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ub, 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3F5863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863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271">
        <w:rPr>
          <w:rFonts w:ascii="Times New Roman" w:eastAsia="Times New Roman" w:hAnsi="Times New Roman" w:cs="Times New Roman"/>
          <w:sz w:val="24"/>
          <w:szCs w:val="24"/>
        </w:rPr>
        <w:tab/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 w:rsidRPr="003F5863">
        <w:rPr>
          <w:rFonts w:ascii="Times New Roman" w:eastAsia="Times New Roman" w:hAnsi="Times New Roman" w:cs="Times New Roman"/>
          <w:spacing w:val="6"/>
          <w:sz w:val="24"/>
          <w:szCs w:val="24"/>
        </w:rPr>
        <w:t>/</w:t>
      </w:r>
      <w:r w:rsidR="008E62E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F64D0">
        <w:rPr>
          <w:rFonts w:ascii="Times New Roman" w:eastAsia="Times New Roman" w:hAnsi="Times New Roman" w:cs="Times New Roman"/>
          <w:sz w:val="24"/>
          <w:szCs w:val="24"/>
        </w:rPr>
        <w:t>xx</w:t>
      </w:r>
      <w:r w:rsidR="0009319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3F5863">
        <w:rPr>
          <w:rFonts w:ascii="Times New Roman" w:eastAsia="Times New Roman" w:hAnsi="Times New Roman" w:cs="Times New Roman"/>
          <w:spacing w:val="-2"/>
          <w:sz w:val="24"/>
          <w:szCs w:val="24"/>
        </w:rPr>
        <w:t>re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F586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F5863">
        <w:rPr>
          <w:rFonts w:ascii="Times New Roman" w:eastAsia="Times New Roman" w:hAnsi="Times New Roman" w:cs="Times New Roman"/>
          <w:sz w:val="24"/>
          <w:szCs w:val="24"/>
        </w:rPr>
        <w:t>nt</w:t>
      </w:r>
    </w:p>
    <w:sectPr w:rsidR="00D850EA" w:rsidRPr="003F5863" w:rsidSect="00A32FD8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C5CCC"/>
    <w:multiLevelType w:val="hybridMultilevel"/>
    <w:tmpl w:val="A56A5C18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" w15:restartNumberingAfterBreak="0">
    <w:nsid w:val="6CF41529"/>
    <w:multiLevelType w:val="hybridMultilevel"/>
    <w:tmpl w:val="1A962EB0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num w:numId="1" w16cid:durableId="1503204971">
    <w:abstractNumId w:val="0"/>
  </w:num>
  <w:num w:numId="2" w16cid:durableId="1134567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EA"/>
    <w:rsid w:val="00046E3D"/>
    <w:rsid w:val="000478B6"/>
    <w:rsid w:val="000551D0"/>
    <w:rsid w:val="00067223"/>
    <w:rsid w:val="0009319D"/>
    <w:rsid w:val="00097B1F"/>
    <w:rsid w:val="000A1200"/>
    <w:rsid w:val="000A3196"/>
    <w:rsid w:val="001232D5"/>
    <w:rsid w:val="001272BE"/>
    <w:rsid w:val="00150801"/>
    <w:rsid w:val="00155020"/>
    <w:rsid w:val="00156C54"/>
    <w:rsid w:val="001802CA"/>
    <w:rsid w:val="001953FC"/>
    <w:rsid w:val="00197EAE"/>
    <w:rsid w:val="00264240"/>
    <w:rsid w:val="002A7E44"/>
    <w:rsid w:val="003D1CF9"/>
    <w:rsid w:val="003F5863"/>
    <w:rsid w:val="0043362B"/>
    <w:rsid w:val="004A02B0"/>
    <w:rsid w:val="004C29C8"/>
    <w:rsid w:val="004E08F6"/>
    <w:rsid w:val="004E26A0"/>
    <w:rsid w:val="00504D54"/>
    <w:rsid w:val="005305D3"/>
    <w:rsid w:val="005E0C48"/>
    <w:rsid w:val="0060659C"/>
    <w:rsid w:val="006D6245"/>
    <w:rsid w:val="006F2B8B"/>
    <w:rsid w:val="00713DB0"/>
    <w:rsid w:val="0072435E"/>
    <w:rsid w:val="00755850"/>
    <w:rsid w:val="007A751C"/>
    <w:rsid w:val="007F2DB2"/>
    <w:rsid w:val="0080190D"/>
    <w:rsid w:val="00851B08"/>
    <w:rsid w:val="008604BD"/>
    <w:rsid w:val="0088580A"/>
    <w:rsid w:val="008C6271"/>
    <w:rsid w:val="008D1AF6"/>
    <w:rsid w:val="008E62E4"/>
    <w:rsid w:val="0091379E"/>
    <w:rsid w:val="00954D5D"/>
    <w:rsid w:val="00967C67"/>
    <w:rsid w:val="009740EC"/>
    <w:rsid w:val="009837D4"/>
    <w:rsid w:val="00987AA5"/>
    <w:rsid w:val="009A5170"/>
    <w:rsid w:val="009D3916"/>
    <w:rsid w:val="009D41E8"/>
    <w:rsid w:val="00A32FD8"/>
    <w:rsid w:val="00AE0C18"/>
    <w:rsid w:val="00B50A29"/>
    <w:rsid w:val="00B7275C"/>
    <w:rsid w:val="00B8649C"/>
    <w:rsid w:val="00C11578"/>
    <w:rsid w:val="00C2671D"/>
    <w:rsid w:val="00C34B32"/>
    <w:rsid w:val="00C5413C"/>
    <w:rsid w:val="00CF64D0"/>
    <w:rsid w:val="00D850EA"/>
    <w:rsid w:val="00DA4069"/>
    <w:rsid w:val="00E13C5C"/>
    <w:rsid w:val="00E21CCA"/>
    <w:rsid w:val="00E855F9"/>
    <w:rsid w:val="00F05C42"/>
    <w:rsid w:val="00F67A89"/>
    <w:rsid w:val="00F91CA7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2C89"/>
  <w15:docId w15:val="{010720D6-CFE1-4AF3-812D-BBD2854B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50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02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550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6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oadrunner_gradschool@csub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0F0CFD7AD5043999EA27031F57306" ma:contentTypeVersion="12" ma:contentTypeDescription="Create a new document." ma:contentTypeScope="" ma:versionID="9b8444dc53d1bc8977790e44a40823ea">
  <xsd:schema xmlns:xsd="http://www.w3.org/2001/XMLSchema" xmlns:xs="http://www.w3.org/2001/XMLSchema" xmlns:p="http://schemas.microsoft.com/office/2006/metadata/properties" xmlns:ns3="59aaea4e-5833-4267-9be1-05f639d03fd6" xmlns:ns4="1dedd3be-38e3-4686-a720-b10e30d4f494" targetNamespace="http://schemas.microsoft.com/office/2006/metadata/properties" ma:root="true" ma:fieldsID="fe33e5d07857c7baa0ed707b9bf5acca" ns3:_="" ns4:_="">
    <xsd:import namespace="59aaea4e-5833-4267-9be1-05f639d03fd6"/>
    <xsd:import namespace="1dedd3be-38e3-4686-a720-b10e30d4f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ea4e-5833-4267-9be1-05f639d03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d3be-38e3-4686-a720-b10e30d4f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01D88-5E15-4DC8-8BAD-5B5D55A67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1A55D-506D-48E8-A18E-B7E0D6B81744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1dedd3be-38e3-4686-a720-b10e30d4f494"/>
    <ds:schemaRef ds:uri="59aaea4e-5833-4267-9be1-05f639d03fd6"/>
  </ds:schemaRefs>
</ds:datastoreItem>
</file>

<file path=customXml/itemProps3.xml><?xml version="1.0" encoding="utf-8"?>
<ds:datastoreItem xmlns:ds="http://schemas.openxmlformats.org/officeDocument/2006/customXml" ds:itemID="{8B3A4DFA-013A-48A9-B69B-5D2FA4342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ea4e-5833-4267-9be1-05f639d03fd6"/>
    <ds:schemaRef ds:uri="1dedd3be-38e3-4686-a720-b10e30d4f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2212</Characters>
  <Application>Microsoft Office Word</Application>
  <DocSecurity>0</DocSecurity>
  <Lines>105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School Sample Resume 2021</vt:lpstr>
    </vt:vector>
  </TitlesOfParts>
  <Company>California State University, Bakersfield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School Sample Resume 2021</dc:title>
  <dc:creator>CECE</dc:creator>
  <cp:lastModifiedBy>Diane Allford</cp:lastModifiedBy>
  <cp:revision>5</cp:revision>
  <cp:lastPrinted>2021-04-05T17:58:00Z</cp:lastPrinted>
  <dcterms:created xsi:type="dcterms:W3CDTF">2024-11-26T23:25:00Z</dcterms:created>
  <dcterms:modified xsi:type="dcterms:W3CDTF">2024-12-06T18:10:00Z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2012-02-24T00:00:00Z</vt:filetime>
  </property>
  <property fmtid="{D5CDD505-2E9C-101B-9397-08002B2CF9AE}" pid="3" name="LastSaved">
    <vt:filetime>2015-12-16T00:00:00Z</vt:filetime>
  </property>
  <property fmtid="{D5CDD505-2E9C-101B-9397-08002B2CF9AE}" pid="4" name="ContentTypeId">
    <vt:lpwstr>0x010100F6B0F0CFD7AD5043999EA27031F57306</vt:lpwstr>
  </property>
</Properties>
</file>